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CDD5" w14:textId="77777777" w:rsidR="00D605B4" w:rsidRDefault="007A001E" w:rsidP="00476B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NON-CASH </w:t>
      </w:r>
      <w:r w:rsidR="00476B5B" w:rsidRPr="00476B5B">
        <w:rPr>
          <w:b/>
          <w:sz w:val="36"/>
          <w:szCs w:val="36"/>
        </w:rPr>
        <w:t>DONATION GUIDELINES</w:t>
      </w:r>
    </w:p>
    <w:p w14:paraId="53D45BA0" w14:textId="77777777" w:rsidR="00476B5B" w:rsidRDefault="00C20749">
      <w:pPr>
        <w:rPr>
          <w:sz w:val="36"/>
          <w:szCs w:val="36"/>
        </w:rPr>
      </w:pPr>
      <w:r w:rsidRPr="00F05384">
        <w:rPr>
          <w:sz w:val="36"/>
          <w:szCs w:val="36"/>
        </w:rPr>
        <w:t xml:space="preserve">We appreciate the thoughtfulness behind the donations our supporters give to keep ACTS in business and able to support the community through the food we give out in our </w:t>
      </w:r>
      <w:r w:rsidR="00476B5B">
        <w:rPr>
          <w:sz w:val="36"/>
          <w:szCs w:val="36"/>
        </w:rPr>
        <w:t xml:space="preserve">food </w:t>
      </w:r>
      <w:r w:rsidRPr="00F05384">
        <w:rPr>
          <w:sz w:val="36"/>
          <w:szCs w:val="36"/>
        </w:rPr>
        <w:t xml:space="preserve">pantry.  </w:t>
      </w:r>
    </w:p>
    <w:p w14:paraId="14CBFC84" w14:textId="1580F506" w:rsidR="002752A4" w:rsidRPr="00476B5B" w:rsidRDefault="00476B5B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However, t</w:t>
      </w:r>
      <w:r w:rsidR="002752A4" w:rsidRPr="00476B5B">
        <w:rPr>
          <w:b/>
          <w:sz w:val="36"/>
          <w:szCs w:val="36"/>
        </w:rPr>
        <w:t>he following we cannot accept</w:t>
      </w:r>
      <w:r>
        <w:rPr>
          <w:b/>
          <w:sz w:val="36"/>
          <w:szCs w:val="36"/>
        </w:rPr>
        <w:t xml:space="preserve"> due to health and legal regulations, </w:t>
      </w:r>
      <w:r w:rsidR="009041CF">
        <w:rPr>
          <w:b/>
          <w:sz w:val="36"/>
          <w:szCs w:val="36"/>
        </w:rPr>
        <w:t>lack of space in the store or need to repair.</w:t>
      </w:r>
    </w:p>
    <w:p w14:paraId="70A3234D" w14:textId="77777777" w:rsidR="004F33A6" w:rsidRDefault="004F33A6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Beds</w:t>
      </w:r>
    </w:p>
    <w:p w14:paraId="3D8E2886" w14:textId="77777777" w:rsidR="002752A4" w:rsidRDefault="002752A4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6B5B">
        <w:rPr>
          <w:sz w:val="36"/>
          <w:szCs w:val="36"/>
        </w:rPr>
        <w:t xml:space="preserve">Mattresses </w:t>
      </w:r>
    </w:p>
    <w:p w14:paraId="11B577B9" w14:textId="77777777" w:rsidR="00476B5B" w:rsidRDefault="00476B5B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Infant cribs that do not meet current standards</w:t>
      </w:r>
    </w:p>
    <w:p w14:paraId="79BE9BEA" w14:textId="77777777" w:rsidR="00476B5B" w:rsidRPr="00476B5B" w:rsidRDefault="00476B5B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Child car seats</w:t>
      </w:r>
    </w:p>
    <w:p w14:paraId="20706A8D" w14:textId="77777777" w:rsidR="00476B5B" w:rsidRDefault="00984C4F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6B5B">
        <w:rPr>
          <w:sz w:val="36"/>
          <w:szCs w:val="36"/>
        </w:rPr>
        <w:t xml:space="preserve">Clothing that requires repair or is soiled </w:t>
      </w:r>
    </w:p>
    <w:p w14:paraId="13B47785" w14:textId="77777777" w:rsidR="00984C4F" w:rsidRDefault="00984C4F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05384">
        <w:rPr>
          <w:sz w:val="36"/>
          <w:szCs w:val="36"/>
        </w:rPr>
        <w:t>Upho</w:t>
      </w:r>
      <w:r w:rsidR="00F05384" w:rsidRPr="00F05384">
        <w:rPr>
          <w:sz w:val="36"/>
          <w:szCs w:val="36"/>
        </w:rPr>
        <w:t>l</w:t>
      </w:r>
      <w:r w:rsidRPr="00F05384">
        <w:rPr>
          <w:sz w:val="36"/>
          <w:szCs w:val="36"/>
        </w:rPr>
        <w:t>stered furniture that is worn or soiled</w:t>
      </w:r>
    </w:p>
    <w:p w14:paraId="0D59EA0F" w14:textId="77777777" w:rsidR="00984C4F" w:rsidRDefault="00984C4F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6B5B">
        <w:rPr>
          <w:sz w:val="36"/>
          <w:szCs w:val="36"/>
        </w:rPr>
        <w:t>Broken household items or furniture</w:t>
      </w:r>
    </w:p>
    <w:p w14:paraId="4D74F287" w14:textId="77777777" w:rsidR="00476B5B" w:rsidRDefault="00984C4F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6B5B">
        <w:rPr>
          <w:sz w:val="36"/>
          <w:szCs w:val="36"/>
        </w:rPr>
        <w:t>L</w:t>
      </w:r>
      <w:r w:rsidR="00476B5B" w:rsidRPr="00476B5B">
        <w:rPr>
          <w:sz w:val="36"/>
          <w:szCs w:val="36"/>
        </w:rPr>
        <w:t>arge appliances (refrigerators,</w:t>
      </w:r>
      <w:r w:rsidR="00476B5B">
        <w:rPr>
          <w:sz w:val="36"/>
          <w:szCs w:val="36"/>
        </w:rPr>
        <w:t xml:space="preserve"> stoves, </w:t>
      </w:r>
      <w:r w:rsidRPr="00476B5B">
        <w:rPr>
          <w:sz w:val="36"/>
          <w:szCs w:val="36"/>
        </w:rPr>
        <w:t>washers , or dryers)</w:t>
      </w:r>
    </w:p>
    <w:p w14:paraId="1A88FDE9" w14:textId="77777777" w:rsidR="00476B5B" w:rsidRDefault="00476B5B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Small appliances that do not work</w:t>
      </w:r>
    </w:p>
    <w:p w14:paraId="53461EFA" w14:textId="15CEC0B9" w:rsidR="009041CF" w:rsidRDefault="009041CF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Books with inappropriate language/pictures, torn pages, broken splines, water damage or mildew</w:t>
      </w:r>
    </w:p>
    <w:p w14:paraId="14819775" w14:textId="77777777" w:rsidR="00984C4F" w:rsidRDefault="00476B5B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Televisions</w:t>
      </w:r>
      <w:r w:rsidR="00D411FE">
        <w:rPr>
          <w:sz w:val="36"/>
          <w:szCs w:val="36"/>
        </w:rPr>
        <w:t>/VHS Players/CD Players/Record Players</w:t>
      </w:r>
    </w:p>
    <w:p w14:paraId="4A9C25BD" w14:textId="77777777" w:rsidR="004A29C0" w:rsidRPr="00476B5B" w:rsidRDefault="00476B5B" w:rsidP="00476B5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6B5B">
        <w:rPr>
          <w:sz w:val="36"/>
          <w:szCs w:val="36"/>
        </w:rPr>
        <w:t>Telephones</w:t>
      </w:r>
    </w:p>
    <w:p w14:paraId="6360B360" w14:textId="77777777" w:rsidR="00476B5B" w:rsidRDefault="00476B5B" w:rsidP="004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Exercise Equipment</w:t>
      </w:r>
    </w:p>
    <w:p w14:paraId="0FCE6369" w14:textId="77777777" w:rsidR="00984C4F" w:rsidRDefault="003C5899" w:rsidP="00100FD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Pianos</w:t>
      </w:r>
    </w:p>
    <w:p w14:paraId="7BC87E72" w14:textId="77777777" w:rsidR="00D832BD" w:rsidRDefault="00FF25AB" w:rsidP="00D832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Bread Makers</w:t>
      </w:r>
    </w:p>
    <w:p w14:paraId="55A7CA4F" w14:textId="77777777" w:rsidR="00D832BD" w:rsidRDefault="00D832BD" w:rsidP="00D832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Computers/Printers/Scanners</w:t>
      </w:r>
    </w:p>
    <w:p w14:paraId="21090BF2" w14:textId="77777777" w:rsidR="00D411FE" w:rsidRDefault="00D411FE" w:rsidP="00D832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Helmets</w:t>
      </w:r>
    </w:p>
    <w:p w14:paraId="731C152F" w14:textId="77777777" w:rsidR="00D411FE" w:rsidRPr="00D832BD" w:rsidRDefault="00D411FE" w:rsidP="00D832B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Cabinets/Sinks/Building Materials</w:t>
      </w:r>
    </w:p>
    <w:sectPr w:rsidR="00D411FE" w:rsidRPr="00D832BD" w:rsidSect="00D356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BCEA" w14:textId="77777777" w:rsidR="00D356F6" w:rsidRDefault="00D356F6" w:rsidP="00BF2478">
      <w:pPr>
        <w:spacing w:after="0" w:line="240" w:lineRule="auto"/>
      </w:pPr>
      <w:r>
        <w:separator/>
      </w:r>
    </w:p>
  </w:endnote>
  <w:endnote w:type="continuationSeparator" w:id="0">
    <w:p w14:paraId="502F3D27" w14:textId="77777777" w:rsidR="00D356F6" w:rsidRDefault="00D356F6" w:rsidP="00BF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C608" w14:textId="0D23A3C9" w:rsidR="00BF2478" w:rsidRDefault="009041CF">
    <w:pPr>
      <w:pStyle w:val="Footer"/>
    </w:pPr>
    <w:r>
      <w:t>02/13/2024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F83B" w14:textId="77777777" w:rsidR="00D356F6" w:rsidRDefault="00D356F6" w:rsidP="00BF2478">
      <w:pPr>
        <w:spacing w:after="0" w:line="240" w:lineRule="auto"/>
      </w:pPr>
      <w:r>
        <w:separator/>
      </w:r>
    </w:p>
  </w:footnote>
  <w:footnote w:type="continuationSeparator" w:id="0">
    <w:p w14:paraId="219714FE" w14:textId="77777777" w:rsidR="00D356F6" w:rsidRDefault="00D356F6" w:rsidP="00BF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EB6"/>
    <w:multiLevelType w:val="hybridMultilevel"/>
    <w:tmpl w:val="62A6E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22C58"/>
    <w:multiLevelType w:val="hybridMultilevel"/>
    <w:tmpl w:val="E2940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042800">
    <w:abstractNumId w:val="0"/>
  </w:num>
  <w:num w:numId="2" w16cid:durableId="81167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749"/>
    <w:rsid w:val="000106A3"/>
    <w:rsid w:val="000424B2"/>
    <w:rsid w:val="000632D5"/>
    <w:rsid w:val="000736C9"/>
    <w:rsid w:val="000778A3"/>
    <w:rsid w:val="00082027"/>
    <w:rsid w:val="000F6A93"/>
    <w:rsid w:val="00100879"/>
    <w:rsid w:val="00100FDA"/>
    <w:rsid w:val="001526C9"/>
    <w:rsid w:val="0016717A"/>
    <w:rsid w:val="001A3932"/>
    <w:rsid w:val="001A6BE1"/>
    <w:rsid w:val="001C5393"/>
    <w:rsid w:val="001C6440"/>
    <w:rsid w:val="001D5C8B"/>
    <w:rsid w:val="00216EC4"/>
    <w:rsid w:val="00222BE5"/>
    <w:rsid w:val="002752A4"/>
    <w:rsid w:val="002F5D31"/>
    <w:rsid w:val="00315ED5"/>
    <w:rsid w:val="00334BF1"/>
    <w:rsid w:val="00343E7D"/>
    <w:rsid w:val="003A3D4C"/>
    <w:rsid w:val="003B771C"/>
    <w:rsid w:val="003C5899"/>
    <w:rsid w:val="003D7B64"/>
    <w:rsid w:val="00415550"/>
    <w:rsid w:val="004641B7"/>
    <w:rsid w:val="00470ECB"/>
    <w:rsid w:val="00476B5B"/>
    <w:rsid w:val="004A29C0"/>
    <w:rsid w:val="004A76A1"/>
    <w:rsid w:val="004B3B80"/>
    <w:rsid w:val="004B5B83"/>
    <w:rsid w:val="004C518E"/>
    <w:rsid w:val="004D1A6B"/>
    <w:rsid w:val="004D5AA8"/>
    <w:rsid w:val="004F33A6"/>
    <w:rsid w:val="004F4BD6"/>
    <w:rsid w:val="004F4E4C"/>
    <w:rsid w:val="0050314D"/>
    <w:rsid w:val="00553974"/>
    <w:rsid w:val="00564AAF"/>
    <w:rsid w:val="005A47F3"/>
    <w:rsid w:val="005D48D6"/>
    <w:rsid w:val="006310B7"/>
    <w:rsid w:val="00633E1D"/>
    <w:rsid w:val="006435B8"/>
    <w:rsid w:val="00661A6B"/>
    <w:rsid w:val="00672A49"/>
    <w:rsid w:val="00696036"/>
    <w:rsid w:val="006A5BF0"/>
    <w:rsid w:val="006B4740"/>
    <w:rsid w:val="006E3556"/>
    <w:rsid w:val="006F66F9"/>
    <w:rsid w:val="006F6D85"/>
    <w:rsid w:val="00762DA5"/>
    <w:rsid w:val="00781D3F"/>
    <w:rsid w:val="00785DBA"/>
    <w:rsid w:val="007A001E"/>
    <w:rsid w:val="007F0D36"/>
    <w:rsid w:val="007F26BE"/>
    <w:rsid w:val="00815D36"/>
    <w:rsid w:val="00830D0E"/>
    <w:rsid w:val="008656A9"/>
    <w:rsid w:val="008702AD"/>
    <w:rsid w:val="008B1115"/>
    <w:rsid w:val="008B593B"/>
    <w:rsid w:val="008D2664"/>
    <w:rsid w:val="008D4BE5"/>
    <w:rsid w:val="008F72CB"/>
    <w:rsid w:val="009041CF"/>
    <w:rsid w:val="009108B1"/>
    <w:rsid w:val="00984C4F"/>
    <w:rsid w:val="009855C6"/>
    <w:rsid w:val="0099031D"/>
    <w:rsid w:val="00992804"/>
    <w:rsid w:val="009B20CA"/>
    <w:rsid w:val="00A51A9F"/>
    <w:rsid w:val="00A5489F"/>
    <w:rsid w:val="00A603A3"/>
    <w:rsid w:val="00AA03F3"/>
    <w:rsid w:val="00AA2C2F"/>
    <w:rsid w:val="00AA4D88"/>
    <w:rsid w:val="00AC2E04"/>
    <w:rsid w:val="00AD0012"/>
    <w:rsid w:val="00AF0DD3"/>
    <w:rsid w:val="00AF3E7D"/>
    <w:rsid w:val="00B31F95"/>
    <w:rsid w:val="00B62382"/>
    <w:rsid w:val="00B75AE7"/>
    <w:rsid w:val="00B87125"/>
    <w:rsid w:val="00BE48CF"/>
    <w:rsid w:val="00BF2478"/>
    <w:rsid w:val="00C002D9"/>
    <w:rsid w:val="00C0238F"/>
    <w:rsid w:val="00C20749"/>
    <w:rsid w:val="00CD3141"/>
    <w:rsid w:val="00D00F3D"/>
    <w:rsid w:val="00D257C2"/>
    <w:rsid w:val="00D272AD"/>
    <w:rsid w:val="00D27BA2"/>
    <w:rsid w:val="00D356F6"/>
    <w:rsid w:val="00D411FE"/>
    <w:rsid w:val="00D605B4"/>
    <w:rsid w:val="00D64CBE"/>
    <w:rsid w:val="00D756D6"/>
    <w:rsid w:val="00D832BD"/>
    <w:rsid w:val="00DD4C48"/>
    <w:rsid w:val="00E05A4B"/>
    <w:rsid w:val="00E6735D"/>
    <w:rsid w:val="00EB6489"/>
    <w:rsid w:val="00ED1162"/>
    <w:rsid w:val="00ED3B97"/>
    <w:rsid w:val="00ED400B"/>
    <w:rsid w:val="00EE187A"/>
    <w:rsid w:val="00EF3583"/>
    <w:rsid w:val="00F004A8"/>
    <w:rsid w:val="00F0121E"/>
    <w:rsid w:val="00F05384"/>
    <w:rsid w:val="00F204F8"/>
    <w:rsid w:val="00F3527A"/>
    <w:rsid w:val="00F5531E"/>
    <w:rsid w:val="00F64559"/>
    <w:rsid w:val="00F73E7A"/>
    <w:rsid w:val="00FB5CB8"/>
    <w:rsid w:val="00FC64BE"/>
    <w:rsid w:val="00FD08DF"/>
    <w:rsid w:val="00FF25AB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B83"/>
  <w15:docId w15:val="{72D17923-8D57-4505-9B03-D2C0CBC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Hockin</cp:lastModifiedBy>
  <cp:revision>17</cp:revision>
  <cp:lastPrinted>2023-03-30T17:42:00Z</cp:lastPrinted>
  <dcterms:created xsi:type="dcterms:W3CDTF">2013-01-31T18:20:00Z</dcterms:created>
  <dcterms:modified xsi:type="dcterms:W3CDTF">2024-02-14T12:59:00Z</dcterms:modified>
</cp:coreProperties>
</file>